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D0" w:rsidRPr="00B15352" w:rsidRDefault="000E70D0" w:rsidP="008D7E5D">
      <w:bookmarkStart w:id="0" w:name="_GoBack"/>
      <w:bookmarkEnd w:id="0"/>
      <w:r w:rsidRPr="00B15352">
        <w:t xml:space="preserve">NC 1186 Working Group Meeting </w:t>
      </w:r>
    </w:p>
    <w:p w:rsidR="000E70D0" w:rsidRPr="00B15352" w:rsidRDefault="000E70D0" w:rsidP="000E70D0">
      <w:r w:rsidRPr="00B15352">
        <w:t>July 9-11 Amherst</w:t>
      </w:r>
      <w:r w:rsidR="00874283" w:rsidRPr="00B15352">
        <w:t xml:space="preserve">, </w:t>
      </w:r>
      <w:r w:rsidRPr="00B15352">
        <w:t>MA</w:t>
      </w:r>
    </w:p>
    <w:tbl>
      <w:tblPr>
        <w:tblStyle w:val="TableGrid"/>
        <w:tblpPr w:leftFromText="180" w:rightFromText="180" w:vertAnchor="text" w:horzAnchor="margin" w:tblpY="178"/>
        <w:tblOverlap w:val="never"/>
        <w:tblW w:w="10098" w:type="dxa"/>
        <w:tblLook w:val="04A0" w:firstRow="1" w:lastRow="0" w:firstColumn="1" w:lastColumn="0" w:noHBand="0" w:noVBand="1"/>
      </w:tblPr>
      <w:tblGrid>
        <w:gridCol w:w="2031"/>
        <w:gridCol w:w="3976"/>
        <w:gridCol w:w="4091"/>
      </w:tblGrid>
      <w:tr w:rsidR="00174EC1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1" w:rsidRPr="00B15352" w:rsidRDefault="00174EC1" w:rsidP="00174EC1">
            <w:pPr>
              <w:rPr>
                <w:b/>
              </w:rPr>
            </w:pPr>
            <w:r w:rsidRPr="00B15352">
              <w:rPr>
                <w:b/>
              </w:rPr>
              <w:t xml:space="preserve">Date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1" w:rsidRPr="00B15352" w:rsidRDefault="00174EC1" w:rsidP="00174EC1">
            <w:pPr>
              <w:rPr>
                <w:b/>
              </w:rPr>
            </w:pPr>
            <w:r w:rsidRPr="00B15352">
              <w:rPr>
                <w:b/>
              </w:rPr>
              <w:t>Activities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1" w:rsidRPr="00B15352" w:rsidRDefault="00174EC1" w:rsidP="00174EC1">
            <w:pPr>
              <w:rPr>
                <w:b/>
              </w:rPr>
            </w:pPr>
            <w:r w:rsidRPr="00B15352">
              <w:rPr>
                <w:b/>
              </w:rPr>
              <w:t>Location</w:t>
            </w:r>
          </w:p>
        </w:tc>
      </w:tr>
      <w:tr w:rsidR="00174EC1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1" w:rsidRPr="00B15352" w:rsidRDefault="00174EC1" w:rsidP="000E70D0">
            <w:pPr>
              <w:rPr>
                <w:b/>
              </w:rPr>
            </w:pPr>
            <w:bookmarkStart w:id="1" w:name="_Hlk4656986"/>
            <w:r w:rsidRPr="00B15352">
              <w:rPr>
                <w:b/>
              </w:rPr>
              <w:t>Ju</w:t>
            </w:r>
            <w:r w:rsidR="000E70D0" w:rsidRPr="00B15352">
              <w:rPr>
                <w:b/>
              </w:rPr>
              <w:t>ly</w:t>
            </w:r>
            <w:r w:rsidRPr="00B15352">
              <w:rPr>
                <w:b/>
              </w:rPr>
              <w:t xml:space="preserve"> </w:t>
            </w:r>
            <w:r w:rsidR="000E70D0" w:rsidRPr="00B15352">
              <w:rPr>
                <w:b/>
              </w:rPr>
              <w:t>8</w:t>
            </w:r>
            <w:r w:rsidRPr="00B15352">
              <w:rPr>
                <w:b/>
              </w:rPr>
              <w:t>, 201</w:t>
            </w:r>
            <w:r w:rsidR="000E70D0" w:rsidRPr="00B15352">
              <w:rPr>
                <w:b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C1" w:rsidRPr="00B15352" w:rsidRDefault="003240F4" w:rsidP="00273140">
            <w:pPr>
              <w:rPr>
                <w:b/>
              </w:rPr>
            </w:pPr>
            <w:r w:rsidRPr="00B15352">
              <w:rPr>
                <w:b/>
              </w:rPr>
              <w:t>Welcome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C1" w:rsidRPr="00B15352" w:rsidRDefault="003240F4" w:rsidP="00003B8A">
            <w:r w:rsidRPr="00B15352">
              <w:t>Hotel UMass</w:t>
            </w:r>
          </w:p>
          <w:p w:rsidR="008656DC" w:rsidRPr="00B15352" w:rsidRDefault="008656DC" w:rsidP="00003B8A">
            <w:r w:rsidRPr="00B15352">
              <w:t>1 Campus Center Way</w:t>
            </w:r>
          </w:p>
          <w:p w:rsidR="008656DC" w:rsidRPr="00B15352" w:rsidRDefault="008656DC" w:rsidP="00003B8A">
            <w:r w:rsidRPr="00B15352">
              <w:t>Amherst, MA 01003</w:t>
            </w:r>
          </w:p>
        </w:tc>
      </w:tr>
      <w:bookmarkEnd w:id="1"/>
      <w:tr w:rsidR="00273140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273140" w:rsidP="00273140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35" w:rsidRPr="00B15352" w:rsidRDefault="003240F4" w:rsidP="00273140">
            <w:pPr>
              <w:pStyle w:val="ListParagraph"/>
              <w:ind w:left="296"/>
            </w:pPr>
            <w:r w:rsidRPr="00B15352">
              <w:t>Dinner on your own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273140" w:rsidP="00273140"/>
        </w:tc>
      </w:tr>
      <w:tr w:rsidR="003240F4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F4" w:rsidRPr="00B15352" w:rsidRDefault="003240F4" w:rsidP="000E70D0">
            <w:pPr>
              <w:rPr>
                <w:b/>
              </w:rPr>
            </w:pPr>
            <w:r w:rsidRPr="00B15352">
              <w:rPr>
                <w:b/>
              </w:rPr>
              <w:t>Day 1 July 9, 2019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4" w:rsidRPr="00B15352" w:rsidRDefault="003240F4" w:rsidP="00273140">
            <w:pPr>
              <w:rPr>
                <w:b/>
              </w:rPr>
            </w:pPr>
            <w:r w:rsidRPr="00B15352">
              <w:rPr>
                <w:b/>
              </w:rPr>
              <w:t>USDA NC-1186 Meeting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F4" w:rsidRDefault="003240F4" w:rsidP="00B24F7B">
            <w:r w:rsidRPr="00B15352">
              <w:t>University of Massachusetts, Amherst</w:t>
            </w:r>
          </w:p>
          <w:p w:rsidR="00B15352" w:rsidRDefault="006637D0" w:rsidP="00B24F7B">
            <w:r>
              <w:t xml:space="preserve">105 </w:t>
            </w:r>
            <w:r w:rsidR="00236D1B">
              <w:t>French Hall</w:t>
            </w:r>
          </w:p>
          <w:p w:rsidR="006637D0" w:rsidRDefault="006637D0" w:rsidP="00B24F7B">
            <w:r>
              <w:t>230 Stockbridge Rd.</w:t>
            </w:r>
          </w:p>
          <w:p w:rsidR="00B15352" w:rsidRPr="00B15352" w:rsidRDefault="00B15352" w:rsidP="00B24F7B">
            <w:r>
              <w:t>Amherst, MA 01002</w:t>
            </w:r>
          </w:p>
        </w:tc>
      </w:tr>
      <w:tr w:rsidR="003240F4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4" w:rsidRPr="00B15352" w:rsidRDefault="003240F4" w:rsidP="00273140">
            <w:r w:rsidRPr="00B15352">
              <w:t>8:45-9:00 am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4" w:rsidRPr="00B15352" w:rsidRDefault="003240F4" w:rsidP="00DF37E1">
            <w:r w:rsidRPr="00B15352">
              <w:t>Welcome by host Mandy Bayer</w:t>
            </w:r>
          </w:p>
          <w:p w:rsidR="003240F4" w:rsidRPr="00B15352" w:rsidRDefault="003240F4" w:rsidP="00DF37E1">
            <w:r w:rsidRPr="00B15352">
              <w:t>(UMass Amherst)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0F4" w:rsidRPr="00B15352" w:rsidRDefault="003240F4" w:rsidP="00273140"/>
        </w:tc>
      </w:tr>
      <w:tr w:rsidR="003240F4" w:rsidRPr="00B15352" w:rsidTr="00236D1B">
        <w:trPr>
          <w:trHeight w:val="37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F4" w:rsidRPr="00B15352" w:rsidRDefault="003240F4" w:rsidP="00273140">
            <w:r w:rsidRPr="00B15352">
              <w:t>9:00-10:1</w:t>
            </w:r>
            <w:r w:rsidR="00236D1B">
              <w:t>0</w:t>
            </w:r>
            <w:r w:rsidRPr="00B15352">
              <w:t xml:space="preserve"> am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F4" w:rsidRPr="00B15352" w:rsidRDefault="003240F4" w:rsidP="00273140">
            <w:r w:rsidRPr="00B15352">
              <w:t xml:space="preserve">Introductions and station reports </w:t>
            </w:r>
          </w:p>
          <w:p w:rsidR="003240F4" w:rsidRPr="00B15352" w:rsidRDefault="003240F4" w:rsidP="00273140"/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0F4" w:rsidRPr="00B15352" w:rsidRDefault="003240F4" w:rsidP="00273140">
            <w:pPr>
              <w:ind w:left="116"/>
            </w:pPr>
          </w:p>
        </w:tc>
      </w:tr>
      <w:tr w:rsidR="003240F4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F4" w:rsidRPr="00B15352" w:rsidRDefault="003240F4" w:rsidP="00273140">
            <w:r w:rsidRPr="00B15352">
              <w:t>10:</w:t>
            </w:r>
            <w:r w:rsidR="00236D1B">
              <w:t>00</w:t>
            </w:r>
            <w:r w:rsidRPr="00B15352">
              <w:t>-10:</w:t>
            </w:r>
            <w:r w:rsidR="00236D1B">
              <w:t>15</w:t>
            </w:r>
            <w:r w:rsidRPr="00B15352">
              <w:t xml:space="preserve"> am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F4" w:rsidRPr="00B15352" w:rsidRDefault="003240F4" w:rsidP="00273140">
            <w:pPr>
              <w:rPr>
                <w:i/>
              </w:rPr>
            </w:pPr>
            <w:r w:rsidRPr="00B15352">
              <w:rPr>
                <w:i/>
              </w:rPr>
              <w:t>Coffee break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0F4" w:rsidRPr="00B15352" w:rsidRDefault="003240F4" w:rsidP="00273140"/>
        </w:tc>
      </w:tr>
      <w:tr w:rsidR="003240F4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4" w:rsidRPr="00B15352" w:rsidRDefault="003240F4" w:rsidP="00273140">
            <w:pPr>
              <w:ind w:right="-108"/>
            </w:pPr>
            <w:r w:rsidRPr="00B15352">
              <w:t>10:</w:t>
            </w:r>
            <w:r w:rsidR="00236D1B">
              <w:t>15</w:t>
            </w:r>
            <w:r w:rsidRPr="00B15352">
              <w:t xml:space="preserve"> -</w:t>
            </w:r>
            <w:r w:rsidR="00236D1B">
              <w:t>11</w:t>
            </w:r>
            <w:r w:rsidRPr="00B15352">
              <w:t xml:space="preserve">:00 </w:t>
            </w:r>
            <w:r w:rsidR="00236D1B">
              <w:t>a</w:t>
            </w:r>
            <w:r w:rsidRPr="00B15352">
              <w:t>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4" w:rsidRPr="00B15352" w:rsidRDefault="003240F4" w:rsidP="00273140">
            <w:r w:rsidRPr="00B15352">
              <w:t>Station reports continue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0F4" w:rsidRPr="00B15352" w:rsidRDefault="003240F4" w:rsidP="00E84934">
            <w:pPr>
              <w:pStyle w:val="ListParagraph"/>
              <w:numPr>
                <w:ilvl w:val="0"/>
                <w:numId w:val="3"/>
              </w:numPr>
              <w:ind w:left="203" w:hanging="203"/>
            </w:pPr>
          </w:p>
        </w:tc>
      </w:tr>
      <w:tr w:rsidR="00236D1B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1B" w:rsidRPr="00B15352" w:rsidRDefault="00236D1B" w:rsidP="00273140">
            <w:r>
              <w:t>11:00-12:00 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1B" w:rsidRPr="00B15352" w:rsidRDefault="00236D1B" w:rsidP="000E70D0">
            <w:pPr>
              <w:rPr>
                <w:i/>
              </w:rPr>
            </w:pPr>
            <w:r w:rsidRPr="00B15352">
              <w:t>Business Meeting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D1B" w:rsidRPr="00B15352" w:rsidRDefault="00236D1B" w:rsidP="00273140"/>
        </w:tc>
      </w:tr>
      <w:tr w:rsidR="003240F4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F4" w:rsidRPr="00B15352" w:rsidRDefault="003240F4" w:rsidP="00273140">
            <w:r w:rsidRPr="00B15352">
              <w:t>12:00-1:00 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F4" w:rsidRPr="00B15352" w:rsidRDefault="003240F4" w:rsidP="000E70D0">
            <w:pPr>
              <w:rPr>
                <w:i/>
              </w:rPr>
            </w:pPr>
            <w:r w:rsidRPr="00B15352">
              <w:rPr>
                <w:i/>
              </w:rPr>
              <w:t xml:space="preserve">Lunch on site 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0F4" w:rsidRPr="00B15352" w:rsidRDefault="003240F4" w:rsidP="00273140"/>
        </w:tc>
      </w:tr>
      <w:tr w:rsidR="003240F4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4" w:rsidRPr="00B15352" w:rsidRDefault="003240F4" w:rsidP="00273140">
            <w:r w:rsidRPr="00B15352">
              <w:t>1: 00-</w:t>
            </w:r>
            <w:r w:rsidR="00236D1B">
              <w:t>3</w:t>
            </w:r>
            <w:r w:rsidRPr="00B15352">
              <w:t xml:space="preserve">:00 pm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4" w:rsidRPr="00B15352" w:rsidRDefault="00236D1B" w:rsidP="00273140">
            <w:r>
              <w:t>Renewal planning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0F4" w:rsidRPr="00B15352" w:rsidRDefault="003240F4" w:rsidP="00273140"/>
        </w:tc>
      </w:tr>
      <w:tr w:rsidR="003240F4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4" w:rsidRPr="00B15352" w:rsidRDefault="00236D1B" w:rsidP="00273140">
            <w:r>
              <w:t>3</w:t>
            </w:r>
            <w:r w:rsidR="003240F4" w:rsidRPr="00B15352">
              <w:t>:00-</w:t>
            </w:r>
            <w:r>
              <w:t>3</w:t>
            </w:r>
            <w:r w:rsidR="003240F4" w:rsidRPr="00B15352">
              <w:t>:30 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4" w:rsidRPr="00236D1B" w:rsidRDefault="003240F4" w:rsidP="00442EFD">
            <w:pPr>
              <w:rPr>
                <w:i/>
              </w:rPr>
            </w:pPr>
            <w:r w:rsidRPr="00B15352">
              <w:rPr>
                <w:i/>
              </w:rPr>
              <w:t>Coffee break and travel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4" w:rsidRPr="00B15352" w:rsidRDefault="003240F4" w:rsidP="00273140"/>
        </w:tc>
      </w:tr>
      <w:tr w:rsidR="00273140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40" w:rsidRPr="00B15352" w:rsidRDefault="00236D1B" w:rsidP="00273140">
            <w:r>
              <w:t>3</w:t>
            </w:r>
            <w:r w:rsidR="003240F4" w:rsidRPr="00B15352">
              <w:t>:30-</w:t>
            </w:r>
            <w:r w:rsidR="00273140" w:rsidRPr="00B15352">
              <w:t xml:space="preserve">5:00 pm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40" w:rsidRPr="00B15352" w:rsidRDefault="003240F4" w:rsidP="000E70D0">
            <w:r w:rsidRPr="00B15352">
              <w:t xml:space="preserve">Tours </w:t>
            </w:r>
            <w:r w:rsidR="00B15352">
              <w:t>or Greenhouses/Farms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B15352" w:rsidP="00273140">
            <w:r>
              <w:t>Whatley, MA; Deerfield, MA</w:t>
            </w:r>
          </w:p>
        </w:tc>
      </w:tr>
      <w:tr w:rsidR="00273140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40" w:rsidRPr="00B15352" w:rsidRDefault="00273140" w:rsidP="00273140">
            <w:r w:rsidRPr="00B15352">
              <w:t>6:30 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40" w:rsidRPr="00B15352" w:rsidRDefault="00273140" w:rsidP="00273140">
            <w:r w:rsidRPr="00B15352">
              <w:t xml:space="preserve">Dinner on your own </w:t>
            </w:r>
          </w:p>
          <w:p w:rsidR="00B52835" w:rsidRPr="00B15352" w:rsidRDefault="00B52835" w:rsidP="00273140"/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273140" w:rsidP="00273140"/>
        </w:tc>
      </w:tr>
      <w:tr w:rsidR="00273140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273140" w:rsidP="000E70D0">
            <w:r w:rsidRPr="00B15352">
              <w:rPr>
                <w:b/>
              </w:rPr>
              <w:t xml:space="preserve">Day 2 </w:t>
            </w:r>
            <w:r w:rsidR="000E70D0" w:rsidRPr="00B15352">
              <w:rPr>
                <w:b/>
              </w:rPr>
              <w:t>July 10, 2019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273140" w:rsidP="000E70D0">
            <w:pPr>
              <w:rPr>
                <w:b/>
              </w:rPr>
            </w:pPr>
            <w:r w:rsidRPr="00B15352">
              <w:rPr>
                <w:b/>
              </w:rPr>
              <w:t xml:space="preserve">Grower Workshop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273140" w:rsidP="00273140"/>
        </w:tc>
      </w:tr>
      <w:tr w:rsidR="00273140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273140" w:rsidP="00574A21">
            <w:r w:rsidRPr="00B15352">
              <w:t>8:</w:t>
            </w:r>
            <w:r w:rsidR="00574A21" w:rsidRPr="00B15352">
              <w:t>30</w:t>
            </w:r>
            <w:r w:rsidRPr="00B15352">
              <w:t xml:space="preserve"> am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273140" w:rsidP="00273140">
            <w:r w:rsidRPr="00B15352">
              <w:t xml:space="preserve">Welcome and Opening remarks </w:t>
            </w:r>
          </w:p>
          <w:p w:rsidR="00303A75" w:rsidRPr="00B15352" w:rsidRDefault="00574A21" w:rsidP="00273140">
            <w:r w:rsidRPr="00B15352">
              <w:t>Mandy Bayer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0" w:rsidRDefault="00C97270" w:rsidP="00C97270">
            <w:r w:rsidRPr="00B15352">
              <w:t>University of Massachusetts, Amherst</w:t>
            </w:r>
          </w:p>
          <w:p w:rsidR="00C97270" w:rsidRDefault="00C97270" w:rsidP="00C97270">
            <w:r>
              <w:t>Old Chapel</w:t>
            </w:r>
          </w:p>
          <w:p w:rsidR="00C97270" w:rsidRDefault="00C97270" w:rsidP="00C97270">
            <w:r>
              <w:t>144 Hicks Way</w:t>
            </w:r>
          </w:p>
          <w:p w:rsidR="00273140" w:rsidRPr="00B15352" w:rsidRDefault="00C97270" w:rsidP="00C97270">
            <w:r>
              <w:t>Amherst, MA 01002</w:t>
            </w:r>
          </w:p>
        </w:tc>
      </w:tr>
      <w:tr w:rsidR="00273140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273140" w:rsidP="00574A21">
            <w:r w:rsidRPr="00B15352">
              <w:t>8:</w:t>
            </w:r>
            <w:r w:rsidR="00574A21" w:rsidRPr="00B15352">
              <w:t>45</w:t>
            </w:r>
            <w:r w:rsidRPr="00B15352">
              <w:t xml:space="preserve"> am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CB00DB" w:rsidP="00273140">
            <w:pPr>
              <w:rPr>
                <w:i/>
              </w:rPr>
            </w:pPr>
            <w:r w:rsidRPr="00B15352">
              <w:rPr>
                <w:i/>
              </w:rPr>
              <w:t xml:space="preserve">Speakers </w:t>
            </w:r>
            <w:r w:rsidR="00C97270">
              <w:rPr>
                <w:i/>
              </w:rPr>
              <w:t>In no particular order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Pr="00B15352" w:rsidRDefault="00C97270" w:rsidP="00273140">
            <w:r>
              <w:t>Topic</w:t>
            </w:r>
          </w:p>
        </w:tc>
      </w:tr>
      <w:tr w:rsidR="001375A7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574A21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401A03" w:rsidP="001375A7">
            <w:r w:rsidRPr="00B15352">
              <w:t>Bridget Behe</w:t>
            </w:r>
            <w:r w:rsidR="00183154" w:rsidRPr="00B15352">
              <w:t>, Michigan State University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C97270" w:rsidP="001375A7">
            <w:r w:rsidRPr="00C97270">
              <w:t>Marketing, Consumers, and Water: What Growers Should Know</w:t>
            </w:r>
          </w:p>
        </w:tc>
      </w:tr>
      <w:tr w:rsidR="001375A7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1375A7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83154" w:rsidP="001375A7">
            <w:r w:rsidRPr="00B15352">
              <w:t>Paul Fisher, University of Florida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40321C" w:rsidP="001375A7">
            <w:r>
              <w:t>Water Treatment Design</w:t>
            </w:r>
          </w:p>
        </w:tc>
      </w:tr>
      <w:tr w:rsidR="001375A7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574A21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83154" w:rsidP="001375A7">
            <w:r w:rsidRPr="00B15352">
              <w:t>Raul Cabrera, Rutgers University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C97270" w:rsidP="001375A7">
            <w:r w:rsidRPr="00C97270">
              <w:t>About the quality of your irrigation water sources and the most suitable practices for their use and management</w:t>
            </w:r>
          </w:p>
        </w:tc>
      </w:tr>
      <w:tr w:rsidR="001375A7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574A21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54" w:rsidRPr="00B15352" w:rsidRDefault="00183154" w:rsidP="002154ED">
            <w:r w:rsidRPr="00B15352">
              <w:t>Sarah White, Clemson University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C97270" w:rsidP="001375A7">
            <w:r>
              <w:rPr>
                <w:rFonts w:eastAsia="Times New Roman"/>
              </w:rPr>
              <w:t>Cleaning irrigation runoff using plants</w:t>
            </w:r>
          </w:p>
        </w:tc>
      </w:tr>
      <w:tr w:rsidR="001375A7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574A21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C97270" w:rsidRDefault="00C97270" w:rsidP="001375A7">
            <w:r w:rsidRPr="00C97270">
              <w:t>John Lea-Cox, University of Maryland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C97270" w:rsidP="001375A7">
            <w:r>
              <w:t>Helping farmers adapt to climate change through advances in sensor technology</w:t>
            </w:r>
          </w:p>
        </w:tc>
      </w:tr>
      <w:tr w:rsidR="001375A7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574A21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C97270" w:rsidRDefault="00C97270" w:rsidP="00C97270">
            <w:r>
              <w:t>Rosa  Raudales , University of Connecticut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40321C" w:rsidP="001375A7">
            <w:r>
              <w:t>Testing and Interpreting Water Quality</w:t>
            </w:r>
          </w:p>
        </w:tc>
      </w:tr>
      <w:tr w:rsidR="001375A7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0D63FD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8B46CB" w:rsidP="001375A7">
            <w:r>
              <w:t>Lloyd Nackley, Oregon State University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236D1B" w:rsidP="001375A7">
            <w:r>
              <w:t>TBD</w:t>
            </w:r>
          </w:p>
        </w:tc>
      </w:tr>
      <w:tr w:rsidR="001375A7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1375A7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A4C5D" w:rsidP="00C97270">
            <w:r>
              <w:t>Jim Owen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40321C" w:rsidP="001375A7">
            <w:r>
              <w:t>Nutrient sampling and Monitoring</w:t>
            </w:r>
          </w:p>
        </w:tc>
      </w:tr>
      <w:tr w:rsidR="001375A7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6960D5" w:rsidP="00574A21">
            <w:r w:rsidRPr="00B15352">
              <w:t>4:</w:t>
            </w:r>
            <w:r w:rsidR="00574A21" w:rsidRPr="00B15352">
              <w:t>30</w:t>
            </w:r>
            <w:r w:rsidR="001375A7" w:rsidRPr="00B15352">
              <w:t xml:space="preserve"> 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574A21" w:rsidP="001375A7">
            <w:r w:rsidRPr="00B15352">
              <w:t>Closing remarks and credits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1375A7"/>
        </w:tc>
      </w:tr>
      <w:tr w:rsidR="001375A7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6960D5" w:rsidP="00574A21">
            <w:r w:rsidRPr="00B15352">
              <w:t>5:</w:t>
            </w:r>
            <w:r w:rsidR="00574A21" w:rsidRPr="00B15352">
              <w:t>0</w:t>
            </w:r>
            <w:r w:rsidRPr="00B15352">
              <w:t>0</w:t>
            </w:r>
            <w:r w:rsidR="001375A7" w:rsidRPr="00B15352">
              <w:t xml:space="preserve"> p.m.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574A21">
            <w:r w:rsidRPr="00B15352">
              <w:t xml:space="preserve">Arrive </w:t>
            </w:r>
            <w:r w:rsidR="00574A21" w:rsidRPr="00B15352">
              <w:t>back at hotel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1375A7"/>
        </w:tc>
      </w:tr>
      <w:tr w:rsidR="001375A7" w:rsidRPr="00B15352" w:rsidTr="00236D1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574A21" w:rsidP="001375A7">
            <w:r w:rsidRPr="00B15352">
              <w:t>6</w:t>
            </w:r>
            <w:r w:rsidR="001F70A4" w:rsidRPr="00B15352">
              <w:t>:00</w:t>
            </w:r>
            <w:r w:rsidR="001375A7" w:rsidRPr="00B15352">
              <w:t xml:space="preserve"> 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35" w:rsidRPr="00B15352" w:rsidRDefault="001375A7" w:rsidP="001375A7">
            <w:r w:rsidRPr="00B15352">
              <w:t>Dinner on your own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1375A7"/>
        </w:tc>
      </w:tr>
    </w:tbl>
    <w:p w:rsidR="007A520D" w:rsidRPr="00B15352" w:rsidRDefault="007A520D"/>
    <w:tbl>
      <w:tblPr>
        <w:tblStyle w:val="TableGrid"/>
        <w:tblpPr w:leftFromText="180" w:rightFromText="180" w:vertAnchor="text" w:horzAnchor="margin" w:tblpY="178"/>
        <w:tblOverlap w:val="never"/>
        <w:tblW w:w="9685" w:type="dxa"/>
        <w:tblLook w:val="04A0" w:firstRow="1" w:lastRow="0" w:firstColumn="1" w:lastColumn="0" w:noHBand="0" w:noVBand="1"/>
      </w:tblPr>
      <w:tblGrid>
        <w:gridCol w:w="2031"/>
        <w:gridCol w:w="3976"/>
        <w:gridCol w:w="3678"/>
      </w:tblGrid>
      <w:tr w:rsidR="001375A7" w:rsidRPr="00B15352" w:rsidTr="00581E9E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1375A7" w:rsidP="00CB00DB">
            <w:r w:rsidRPr="00B15352">
              <w:rPr>
                <w:b/>
              </w:rPr>
              <w:lastRenderedPageBreak/>
              <w:t>Day 3 Ju</w:t>
            </w:r>
            <w:r w:rsidR="00CB00DB" w:rsidRPr="00B15352">
              <w:rPr>
                <w:b/>
              </w:rPr>
              <w:t>ly</w:t>
            </w:r>
            <w:r w:rsidRPr="00B15352">
              <w:rPr>
                <w:b/>
              </w:rPr>
              <w:t xml:space="preserve"> 1</w:t>
            </w:r>
            <w:r w:rsidR="00CB00DB" w:rsidRPr="00B15352">
              <w:rPr>
                <w:b/>
              </w:rPr>
              <w:t>1</w:t>
            </w:r>
            <w:r w:rsidRPr="00B15352">
              <w:rPr>
                <w:b/>
              </w:rPr>
              <w:t>, 201</w:t>
            </w:r>
            <w:r w:rsidR="00CB00DB" w:rsidRPr="00B15352">
              <w:rPr>
                <w:b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DF37E1" w:rsidP="001375A7">
            <w:r w:rsidRPr="00B15352">
              <w:t>Grower Workshop in Connecticut hosted by Rosa Raudales</w:t>
            </w:r>
          </w:p>
          <w:p w:rsidR="00957F87" w:rsidRPr="00B15352" w:rsidRDefault="00957F87" w:rsidP="001375A7"/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7" w:rsidRPr="00B15352" w:rsidRDefault="0040321C" w:rsidP="00CB00DB">
            <w:r>
              <w:t>New Have</w:t>
            </w:r>
            <w:r w:rsidR="006637D0">
              <w:t>n</w:t>
            </w:r>
            <w:r>
              <w:t>, CT</w:t>
            </w:r>
          </w:p>
        </w:tc>
      </w:tr>
    </w:tbl>
    <w:p w:rsidR="00874283" w:rsidRDefault="00874283" w:rsidP="00C05CA5"/>
    <w:p w:rsidR="006637D0" w:rsidRDefault="006637D0" w:rsidP="00C05CA5">
      <w:r>
        <w:t>Hotel Information:</w:t>
      </w:r>
    </w:p>
    <w:p w:rsidR="006637D0" w:rsidRDefault="006637D0" w:rsidP="006637D0">
      <w:bookmarkStart w:id="2" w:name="_Hlk4657179"/>
      <w:r>
        <w:t>Hotel UMass</w:t>
      </w:r>
    </w:p>
    <w:p w:rsidR="006637D0" w:rsidRDefault="006637D0" w:rsidP="006637D0">
      <w:r>
        <w:t>1 Campus Center Way</w:t>
      </w:r>
    </w:p>
    <w:p w:rsidR="006637D0" w:rsidRDefault="006637D0" w:rsidP="006637D0">
      <w:r>
        <w:t>Amherst, MA 01003</w:t>
      </w:r>
    </w:p>
    <w:p w:rsidR="006637D0" w:rsidRDefault="006637D0" w:rsidP="006637D0">
      <w:r>
        <w:t>877-822-2110</w:t>
      </w:r>
    </w:p>
    <w:p w:rsidR="006637D0" w:rsidRDefault="006637D0" w:rsidP="006637D0">
      <w:r>
        <w:t>www.hotelumass.com</w:t>
      </w:r>
    </w:p>
    <w:p w:rsidR="006637D0" w:rsidRDefault="006637D0" w:rsidP="00C05CA5"/>
    <w:p w:rsidR="006637D0" w:rsidRPr="00B15352" w:rsidRDefault="006637D0" w:rsidP="00C05CA5">
      <w:r>
        <w:t>Group Code: NCM19C, rate $139 per night plus taxes and fees</w:t>
      </w:r>
      <w:bookmarkEnd w:id="2"/>
    </w:p>
    <w:sectPr w:rsidR="006637D0" w:rsidRPr="00B1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569"/>
    <w:multiLevelType w:val="hybridMultilevel"/>
    <w:tmpl w:val="9B3E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886"/>
    <w:multiLevelType w:val="hybridMultilevel"/>
    <w:tmpl w:val="6E0AF57E"/>
    <w:lvl w:ilvl="0" w:tplc="4D08A68A">
      <w:start w:val="2001"/>
      <w:numFmt w:val="decimal"/>
      <w:lvlText w:val="%1"/>
      <w:lvlJc w:val="left"/>
      <w:pPr>
        <w:ind w:left="780" w:hanging="4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0B0E"/>
    <w:multiLevelType w:val="hybridMultilevel"/>
    <w:tmpl w:val="6EEA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413A0"/>
    <w:multiLevelType w:val="hybridMultilevel"/>
    <w:tmpl w:val="19CA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FD"/>
    <w:rsid w:val="00003B8A"/>
    <w:rsid w:val="00004E13"/>
    <w:rsid w:val="000263CD"/>
    <w:rsid w:val="00095735"/>
    <w:rsid w:val="000B05C9"/>
    <w:rsid w:val="000D2D3D"/>
    <w:rsid w:val="000D63FD"/>
    <w:rsid w:val="000E2F3C"/>
    <w:rsid w:val="000E6EA5"/>
    <w:rsid w:val="000E70D0"/>
    <w:rsid w:val="00112AE1"/>
    <w:rsid w:val="0011485F"/>
    <w:rsid w:val="0011511C"/>
    <w:rsid w:val="0012587F"/>
    <w:rsid w:val="001375A7"/>
    <w:rsid w:val="00143587"/>
    <w:rsid w:val="00154C03"/>
    <w:rsid w:val="00162B1C"/>
    <w:rsid w:val="00174EC1"/>
    <w:rsid w:val="00177C58"/>
    <w:rsid w:val="00183154"/>
    <w:rsid w:val="001843BE"/>
    <w:rsid w:val="00186DC5"/>
    <w:rsid w:val="001A4C5D"/>
    <w:rsid w:val="001B0DFD"/>
    <w:rsid w:val="001E75D8"/>
    <w:rsid w:val="001F70A4"/>
    <w:rsid w:val="00215307"/>
    <w:rsid w:val="002154ED"/>
    <w:rsid w:val="00234222"/>
    <w:rsid w:val="00236D1B"/>
    <w:rsid w:val="00236E83"/>
    <w:rsid w:val="00237621"/>
    <w:rsid w:val="00263FF5"/>
    <w:rsid w:val="0026740E"/>
    <w:rsid w:val="00273140"/>
    <w:rsid w:val="002F758C"/>
    <w:rsid w:val="00303A75"/>
    <w:rsid w:val="003240F4"/>
    <w:rsid w:val="00341E8F"/>
    <w:rsid w:val="003556CB"/>
    <w:rsid w:val="00390F12"/>
    <w:rsid w:val="003A2286"/>
    <w:rsid w:val="00401A03"/>
    <w:rsid w:val="0040321C"/>
    <w:rsid w:val="00442EFD"/>
    <w:rsid w:val="00486407"/>
    <w:rsid w:val="004936EE"/>
    <w:rsid w:val="004C515B"/>
    <w:rsid w:val="0050768F"/>
    <w:rsid w:val="00510284"/>
    <w:rsid w:val="0051399E"/>
    <w:rsid w:val="005534AC"/>
    <w:rsid w:val="005548C0"/>
    <w:rsid w:val="00571F51"/>
    <w:rsid w:val="00574A21"/>
    <w:rsid w:val="00581E9E"/>
    <w:rsid w:val="005B2C77"/>
    <w:rsid w:val="006637D0"/>
    <w:rsid w:val="0068512A"/>
    <w:rsid w:val="006863BD"/>
    <w:rsid w:val="006960D5"/>
    <w:rsid w:val="006B2E4B"/>
    <w:rsid w:val="006D7CC5"/>
    <w:rsid w:val="00706B08"/>
    <w:rsid w:val="00710556"/>
    <w:rsid w:val="00723EE1"/>
    <w:rsid w:val="00727E94"/>
    <w:rsid w:val="00763BD1"/>
    <w:rsid w:val="00775611"/>
    <w:rsid w:val="007A520D"/>
    <w:rsid w:val="007C3EF3"/>
    <w:rsid w:val="007F2486"/>
    <w:rsid w:val="008656DC"/>
    <w:rsid w:val="00867AE3"/>
    <w:rsid w:val="00874283"/>
    <w:rsid w:val="008B46CB"/>
    <w:rsid w:val="008B5392"/>
    <w:rsid w:val="008C1416"/>
    <w:rsid w:val="008D28E8"/>
    <w:rsid w:val="00904426"/>
    <w:rsid w:val="00957F87"/>
    <w:rsid w:val="00962C4B"/>
    <w:rsid w:val="009A080E"/>
    <w:rsid w:val="009B320C"/>
    <w:rsid w:val="009D4AA1"/>
    <w:rsid w:val="009F5ACA"/>
    <w:rsid w:val="009F606F"/>
    <w:rsid w:val="00A43529"/>
    <w:rsid w:val="00A54E6B"/>
    <w:rsid w:val="00A626C5"/>
    <w:rsid w:val="00AA1236"/>
    <w:rsid w:val="00AB103F"/>
    <w:rsid w:val="00AB4EE8"/>
    <w:rsid w:val="00B037B5"/>
    <w:rsid w:val="00B15352"/>
    <w:rsid w:val="00B24F7B"/>
    <w:rsid w:val="00B333CA"/>
    <w:rsid w:val="00B52835"/>
    <w:rsid w:val="00B6473F"/>
    <w:rsid w:val="00B714FE"/>
    <w:rsid w:val="00BB7190"/>
    <w:rsid w:val="00BC739B"/>
    <w:rsid w:val="00BE76F1"/>
    <w:rsid w:val="00C05CA5"/>
    <w:rsid w:val="00C074D8"/>
    <w:rsid w:val="00C97270"/>
    <w:rsid w:val="00CA0EC4"/>
    <w:rsid w:val="00CB00DB"/>
    <w:rsid w:val="00CE29FF"/>
    <w:rsid w:val="00D346EC"/>
    <w:rsid w:val="00D35039"/>
    <w:rsid w:val="00D41B9F"/>
    <w:rsid w:val="00DF37E1"/>
    <w:rsid w:val="00DF3C44"/>
    <w:rsid w:val="00DF73BD"/>
    <w:rsid w:val="00E16B25"/>
    <w:rsid w:val="00E35E90"/>
    <w:rsid w:val="00E44D97"/>
    <w:rsid w:val="00E51876"/>
    <w:rsid w:val="00E84934"/>
    <w:rsid w:val="00EE26EA"/>
    <w:rsid w:val="00F235EE"/>
    <w:rsid w:val="00F341D9"/>
    <w:rsid w:val="00F514D6"/>
    <w:rsid w:val="00F63BAA"/>
    <w:rsid w:val="00F7187F"/>
    <w:rsid w:val="00F7549F"/>
    <w:rsid w:val="00FA2DE2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C0752-6056-48EE-B4A0-128A6B7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FD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1B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D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768F"/>
    <w:pPr>
      <w:spacing w:after="0" w:line="240" w:lineRule="auto"/>
    </w:pPr>
  </w:style>
  <w:style w:type="character" w:customStyle="1" w:styleId="xbe">
    <w:name w:val="_xbe"/>
    <w:basedOn w:val="DefaultParagraphFont"/>
    <w:rsid w:val="002F758C"/>
  </w:style>
  <w:style w:type="character" w:customStyle="1" w:styleId="xdb">
    <w:name w:val="_xdb"/>
    <w:basedOn w:val="DefaultParagraphFont"/>
    <w:rsid w:val="002F758C"/>
  </w:style>
  <w:style w:type="paragraph" w:styleId="BalloonText">
    <w:name w:val="Balloon Text"/>
    <w:basedOn w:val="Normal"/>
    <w:link w:val="BalloonTextChar"/>
    <w:uiPriority w:val="99"/>
    <w:semiHidden/>
    <w:unhideWhenUsed/>
    <w:rsid w:val="00EE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3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Anonymous</dc:creator>
  <cp:lastModifiedBy>Haubert, Linda</cp:lastModifiedBy>
  <cp:revision>2</cp:revision>
  <cp:lastPrinted>2019-03-12T13:10:00Z</cp:lastPrinted>
  <dcterms:created xsi:type="dcterms:W3CDTF">2019-03-28T13:59:00Z</dcterms:created>
  <dcterms:modified xsi:type="dcterms:W3CDTF">2019-03-28T13:59:00Z</dcterms:modified>
</cp:coreProperties>
</file>