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3559" w14:textId="76F787D7" w:rsidR="00893C10" w:rsidRPr="00786060" w:rsidRDefault="00893C10" w:rsidP="00893C10">
      <w:pPr>
        <w:rPr>
          <w:color w:val="000000" w:themeColor="text1"/>
          <w:sz w:val="24"/>
          <w:szCs w:val="24"/>
        </w:rPr>
      </w:pPr>
      <w:bookmarkStart w:id="0" w:name="_Hlk154577772"/>
      <w:r w:rsidRPr="00786060">
        <w:rPr>
          <w:b/>
          <w:bCs/>
          <w:color w:val="000000" w:themeColor="text1"/>
          <w:sz w:val="24"/>
          <w:szCs w:val="24"/>
        </w:rPr>
        <w:t xml:space="preserve">Participants:  </w:t>
      </w:r>
      <w:r w:rsidRPr="00786060">
        <w:rPr>
          <w:color w:val="000000" w:themeColor="text1"/>
          <w:sz w:val="24"/>
          <w:szCs w:val="24"/>
        </w:rPr>
        <w:t>Most participants attended one of the virtual meetings</w:t>
      </w:r>
      <w:r>
        <w:rPr>
          <w:color w:val="000000" w:themeColor="text1"/>
          <w:sz w:val="24"/>
          <w:szCs w:val="24"/>
        </w:rPr>
        <w:t xml:space="preserve"> in 2025</w:t>
      </w:r>
      <w:r w:rsidRPr="00786060">
        <w:rPr>
          <w:color w:val="000000" w:themeColor="text1"/>
          <w:sz w:val="24"/>
          <w:szCs w:val="24"/>
        </w:rPr>
        <w:t>.  W1196 participants include:</w:t>
      </w:r>
    </w:p>
    <w:tbl>
      <w:tblPr>
        <w:tblW w:w="10300" w:type="dxa"/>
        <w:tblLook w:val="04A0" w:firstRow="1" w:lastRow="0" w:firstColumn="1" w:lastColumn="0" w:noHBand="0" w:noVBand="1"/>
      </w:tblPr>
      <w:tblGrid>
        <w:gridCol w:w="2320"/>
        <w:gridCol w:w="3480"/>
        <w:gridCol w:w="4500"/>
      </w:tblGrid>
      <w:tr w:rsidR="00893C10" w:rsidRPr="00386710" w14:paraId="42DCD31F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E77D9C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Name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AA131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Email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68E45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Represents</w:t>
            </w:r>
          </w:p>
        </w:tc>
      </w:tr>
      <w:tr w:rsidR="00893C10" w:rsidRPr="00386710" w14:paraId="4FEB6A8D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C1A6A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Blankinship, Joseph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194A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(jblankinship@arizona.edu)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D2258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Arizona - University of Arizona</w:t>
            </w:r>
          </w:p>
        </w:tc>
      </w:tr>
      <w:tr w:rsidR="00893C10" w:rsidRPr="00386710" w14:paraId="3294CAE8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823C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Blecker, Steve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7F790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(steve.blecker@colostate.edu)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118E4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Colorado - Colorado State University</w:t>
            </w:r>
          </w:p>
        </w:tc>
      </w:tr>
      <w:tr w:rsidR="00893C10" w:rsidRPr="00386710" w14:paraId="25374B9E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E54D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Boggs Lynch, Liana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1653B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(lboggs2@uwyo.edu)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5735B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Wyoming - University of Wyoming</w:t>
            </w:r>
          </w:p>
        </w:tc>
      </w:tr>
      <w:tr w:rsidR="00893C10" w:rsidRPr="00386710" w14:paraId="6FD38EE1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CB30E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Cappellazzi, Shannon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E04F0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(scappellazzi@goseed.com)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57C3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GO Seed</w:t>
            </w:r>
          </w:p>
        </w:tc>
      </w:tr>
      <w:tr w:rsidR="00893C10" w:rsidRPr="00386710" w14:paraId="3DD2C0FD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D530A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Cardon, Grant 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75F81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(grant.cardon@usu.edu)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7AC88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Utah - Utah State University</w:t>
            </w:r>
          </w:p>
        </w:tc>
      </w:tr>
      <w:tr w:rsidR="00893C10" w:rsidRPr="00386710" w14:paraId="2E23A01A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26CBF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proofErr w:type="spellStart"/>
            <w:r w:rsidRPr="00386710">
              <w:rPr>
                <w:rFonts w:ascii="Calibri" w:eastAsia="Times New Roman" w:hAnsi="Calibri" w:cs="Calibri"/>
                <w:color w:val="000000" w:themeColor="text1"/>
              </w:rPr>
              <w:t>Deenik</w:t>
            </w:r>
            <w:proofErr w:type="spellEnd"/>
            <w:r w:rsidRPr="00386710">
              <w:rPr>
                <w:rFonts w:ascii="Calibri" w:eastAsia="Times New Roman" w:hAnsi="Calibri" w:cs="Calibri"/>
                <w:color w:val="000000" w:themeColor="text1"/>
              </w:rPr>
              <w:t>, Jonathan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B61F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(jdeenik@hawaii.edu)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C230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Hawaii - University of Hawaii</w:t>
            </w:r>
          </w:p>
        </w:tc>
      </w:tr>
      <w:tr w:rsidR="00893C10" w:rsidRPr="00386710" w14:paraId="4F40DCC3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1D82B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Dungan, Robert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B17A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(robert.dungan@usda.gov)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B7694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USDA-ARS/Idaho</w:t>
            </w:r>
          </w:p>
        </w:tc>
      </w:tr>
      <w:tr w:rsidR="00893C10" w:rsidRPr="00386710" w14:paraId="6B6DD9D9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20C3F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proofErr w:type="spellStart"/>
            <w:r w:rsidRPr="00386710">
              <w:rPr>
                <w:rFonts w:ascii="Calibri" w:eastAsia="Times New Roman" w:hAnsi="Calibri" w:cs="Calibri"/>
                <w:color w:val="000000" w:themeColor="text1"/>
              </w:rPr>
              <w:t>Eivazi</w:t>
            </w:r>
            <w:proofErr w:type="spellEnd"/>
            <w:r w:rsidRPr="00386710">
              <w:rPr>
                <w:rFonts w:ascii="Calibri" w:eastAsia="Times New Roman" w:hAnsi="Calibri" w:cs="Calibri"/>
                <w:color w:val="000000" w:themeColor="text1"/>
              </w:rPr>
              <w:t>, Frieda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C7379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(Eivazif@lincolnu.edu)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D7B4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Lincoln University</w:t>
            </w:r>
          </w:p>
        </w:tc>
      </w:tr>
      <w:tr w:rsidR="00893C10" w:rsidRPr="00386710" w14:paraId="4E786927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B4248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Gasch, Caley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A617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(ckgasch@alaska.edu)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2836A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Alaska - University of Alaska Fairbanks</w:t>
            </w:r>
          </w:p>
        </w:tc>
      </w:tr>
      <w:tr w:rsidR="00893C10" w:rsidRPr="00386710" w14:paraId="192C59E3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6C984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Griffin, Deirdre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DD0AE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(d.griffin@wsu.edu)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B6346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Washington - Washington State University</w:t>
            </w:r>
          </w:p>
        </w:tc>
      </w:tr>
      <w:tr w:rsidR="00893C10" w:rsidRPr="00386710" w14:paraId="67805E39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10AB1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Hurisso, Tunsisa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0F1A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(hurissot@lincolnu.edu)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43A61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Lincoln University</w:t>
            </w:r>
          </w:p>
        </w:tc>
      </w:tr>
      <w:tr w:rsidR="00893C10" w:rsidRPr="00386710" w14:paraId="762E587B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9962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 xml:space="preserve">Idowu, </w:t>
            </w:r>
            <w:proofErr w:type="spellStart"/>
            <w:r w:rsidRPr="00386710">
              <w:rPr>
                <w:rFonts w:ascii="Calibri" w:eastAsia="Times New Roman" w:hAnsi="Calibri" w:cs="Calibri"/>
                <w:color w:val="000000" w:themeColor="text1"/>
              </w:rPr>
              <w:t>Omololu</w:t>
            </w:r>
            <w:proofErr w:type="spellEnd"/>
            <w:r w:rsidRPr="00386710">
              <w:rPr>
                <w:rFonts w:ascii="Calibri" w:eastAsia="Times New Roman" w:hAnsi="Calibri" w:cs="Calibri"/>
                <w:color w:val="000000" w:themeColor="text1"/>
              </w:rPr>
              <w:t xml:space="preserve"> J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814ED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(jidowu@nmsu.edu)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79726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New Mexico - New Mexico State University</w:t>
            </w:r>
          </w:p>
        </w:tc>
      </w:tr>
      <w:tr w:rsidR="00893C10" w:rsidRPr="00386710" w14:paraId="702CC76C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520E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Ippolito, James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C82A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(ippolito.38@osu.edu)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0CE72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Ohio - Ohio State University</w:t>
            </w:r>
          </w:p>
        </w:tc>
      </w:tr>
      <w:tr w:rsidR="00893C10" w:rsidRPr="00386710" w14:paraId="475D5AD2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7C8A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Johnson-Maynard, Jodi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568D0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(jmaynard@uidaho.edu)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2D3A0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University of Idaho</w:t>
            </w:r>
          </w:p>
        </w:tc>
      </w:tr>
      <w:tr w:rsidR="00893C10" w:rsidRPr="00386710" w14:paraId="4F0B7352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FEE2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Jones, Clain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C0C2E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(clainj@montana.edu)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BFFA7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Montana - Montana State University</w:t>
            </w:r>
          </w:p>
        </w:tc>
      </w:tr>
      <w:tr w:rsidR="00893C10" w:rsidRPr="00386710" w14:paraId="142E4222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FFD6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Kayler, Zachary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6F91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(zkayler@uidaho.edu)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B158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Idaho - University of Idaho</w:t>
            </w:r>
          </w:p>
        </w:tc>
      </w:tr>
      <w:tr w:rsidR="00893C10" w:rsidRPr="00386710" w14:paraId="3792731A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BCF91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Kleber, Markus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D6E0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(markus.kleber@oregonstate.edu)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E2A1D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Oregon - Oregon State University</w:t>
            </w:r>
          </w:p>
        </w:tc>
      </w:tr>
      <w:tr w:rsidR="00893C10" w:rsidRPr="00386710" w14:paraId="3709A3E0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67AC0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Liptzin, Daniel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FC41B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(dliptzin@soilhealthinstitute.org)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2E08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Soil Health Institute</w:t>
            </w:r>
          </w:p>
        </w:tc>
      </w:tr>
      <w:tr w:rsidR="00893C10" w:rsidRPr="00386710" w14:paraId="712C899A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0A058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Lybrand, Rebecca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0CE3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(ralybrand@ucdavis.edu)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2DCB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California -Davis : University of California, Davis</w:t>
            </w:r>
          </w:p>
        </w:tc>
      </w:tr>
      <w:tr w:rsidR="00893C10" w:rsidRPr="00386710" w14:paraId="43F1659F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7D660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Maharjan, Bijesh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7FD69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(bmaharjan@unl.edu)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18B80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Nebraska - University of Nebraska</w:t>
            </w:r>
          </w:p>
        </w:tc>
      </w:tr>
      <w:tr w:rsidR="00893C10" w:rsidRPr="00386710" w14:paraId="5D9D39AD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4607A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Norton, Urszula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E862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(unorton@uwyo.edu)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DD0E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Wyoming - University of Wyoming</w:t>
            </w:r>
          </w:p>
        </w:tc>
      </w:tr>
      <w:tr w:rsidR="00893C10" w:rsidRPr="00386710" w14:paraId="361838FD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A88A5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Obour, Augustine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2A3C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(aobour@ksu.edu)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62939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Kansas - Kansas State University</w:t>
            </w:r>
          </w:p>
        </w:tc>
      </w:tr>
      <w:tr w:rsidR="00893C10" w:rsidRPr="00386710" w14:paraId="6E65C172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0E1C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Parikh, Sanjai J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3DF6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(sjparikh@ucdavis.edu)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CE86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California -Davis : University of California, Davis</w:t>
            </w:r>
          </w:p>
        </w:tc>
      </w:tr>
      <w:tr w:rsidR="00893C10" w:rsidRPr="00386710" w14:paraId="5D1F2E0A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B194A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Sanyal, Debankur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14DC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(dsanyal@arizona.edu)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B01C2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Arizona - University of Arizona</w:t>
            </w:r>
          </w:p>
        </w:tc>
      </w:tr>
      <w:tr w:rsidR="00893C10" w:rsidRPr="00386710" w14:paraId="3B4C8683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6292D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Singh, Surendra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65A46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(surendra.singh@wsu.edu)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1E861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Washington - Washington State University</w:t>
            </w:r>
          </w:p>
        </w:tc>
      </w:tr>
      <w:tr w:rsidR="00893C10" w:rsidRPr="00386710" w14:paraId="0CA690F6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12F0D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Stewart, Catherine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6C8EF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(catherine.stewart@usda.gov)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500C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USDA-ARS/CO</w:t>
            </w:r>
          </w:p>
        </w:tc>
      </w:tr>
      <w:tr w:rsidR="00893C10" w:rsidRPr="00386710" w14:paraId="515B74F1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F479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Sullivan, Tarah 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AE42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(t.sullivan@wsu.edu)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EDD1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Washington - Washington State University</w:t>
            </w:r>
          </w:p>
        </w:tc>
      </w:tr>
      <w:tr w:rsidR="00893C10" w:rsidRPr="00386710" w14:paraId="4B97E162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31DE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van Diepen, Linda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F634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(lvandiep@uwyo.edu)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F997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Wyoming - University of Wyoming</w:t>
            </w:r>
          </w:p>
        </w:tc>
      </w:tr>
      <w:tr w:rsidR="00893C10" w:rsidRPr="00386710" w14:paraId="060EED8B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4A0A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Walia, Maninder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B2883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(waliam@unce.unr.edu)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2358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Nevada Cooperative Extension</w:t>
            </w:r>
          </w:p>
        </w:tc>
      </w:tr>
      <w:tr w:rsidR="00893C10" w:rsidRPr="00386710" w14:paraId="60693FFC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BA9AB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Yang, John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8B321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(yangj@lincolnu.edu)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C0B2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Lincoln University</w:t>
            </w:r>
          </w:p>
        </w:tc>
      </w:tr>
      <w:tr w:rsidR="00893C10" w:rsidRPr="00386710" w14:paraId="199B93EA" w14:textId="77777777" w:rsidTr="006E717D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87FC9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Yost, Matt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28AB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(matt.yost@usu.edu)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227C" w14:textId="77777777" w:rsidR="00893C10" w:rsidRPr="00386710" w:rsidRDefault="00893C10" w:rsidP="006E7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86710">
              <w:rPr>
                <w:rFonts w:ascii="Calibri" w:eastAsia="Times New Roman" w:hAnsi="Calibri" w:cs="Calibri"/>
                <w:color w:val="000000" w:themeColor="text1"/>
              </w:rPr>
              <w:t>Utah - Utah State University</w:t>
            </w:r>
          </w:p>
        </w:tc>
      </w:tr>
      <w:bookmarkEnd w:id="0"/>
    </w:tbl>
    <w:p w14:paraId="34A94492" w14:textId="77777777" w:rsidR="00981369" w:rsidRDefault="00981369"/>
    <w:sectPr w:rsidR="00981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10"/>
    <w:rsid w:val="0074098E"/>
    <w:rsid w:val="00893C10"/>
    <w:rsid w:val="0098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1C580"/>
  <w15:chartTrackingRefBased/>
  <w15:docId w15:val="{890C4016-D0D7-4EE6-97A8-14B12CD4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C1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C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C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C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C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C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C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C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C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C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C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C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3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C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3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C1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3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C1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3C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C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C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2028</Characters>
  <Application>Microsoft Office Word</Application>
  <DocSecurity>0</DocSecurity>
  <Lines>42</Lines>
  <Paragraphs>31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Ippolito</dc:creator>
  <cp:keywords/>
  <dc:description/>
  <cp:lastModifiedBy>Jim Ippolito</cp:lastModifiedBy>
  <cp:revision>1</cp:revision>
  <dcterms:created xsi:type="dcterms:W3CDTF">2025-12-13T13:14:00Z</dcterms:created>
  <dcterms:modified xsi:type="dcterms:W3CDTF">2025-12-13T13:15:00Z</dcterms:modified>
</cp:coreProperties>
</file>